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D6829" w:rsidRPr="00B05FDA" w:rsidTr="005719C0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2D6829" w:rsidRPr="00B05FDA" w:rsidTr="005719C0">
              <w:tc>
                <w:tcPr>
                  <w:tcW w:w="9570" w:type="dxa"/>
                  <w:shd w:val="clear" w:color="auto" w:fill="auto"/>
                </w:tcPr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B05FD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</w:p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B05FD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ГОРОДА КИМРЫ</w:t>
                  </w:r>
                </w:p>
              </w:tc>
            </w:tr>
          </w:tbl>
          <w:p w:rsidR="002D6829" w:rsidRPr="00B05FDA" w:rsidRDefault="002D6829" w:rsidP="005719C0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B05FDA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109"/>
              <w:gridCol w:w="2082"/>
            </w:tblGrid>
            <w:tr w:rsidR="002D6829" w:rsidRPr="00B05FDA" w:rsidTr="005719C0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2D6829" w:rsidRPr="00CF391B" w:rsidRDefault="0085364F" w:rsidP="0085364F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 20</w:t>
                  </w:r>
                  <w:r w:rsidR="00CF391B" w:rsidRPr="00CF391B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августа</w:t>
                  </w:r>
                  <w:r w:rsidR="002D6829" w:rsidRPr="00CF391B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201</w:t>
                  </w:r>
                  <w:r w:rsidR="00CF391B" w:rsidRPr="00CF391B">
                    <w:rPr>
                      <w:rFonts w:ascii="Times New Roman" w:hAnsi="Times New Roman"/>
                      <w:b/>
                      <w:bCs/>
                      <w:sz w:val="28"/>
                    </w:rPr>
                    <w:t>9</w:t>
                  </w:r>
                  <w:r w:rsidR="002D6829" w:rsidRPr="00CF391B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B05FDA">
                    <w:rPr>
                      <w:rFonts w:ascii="Times New Roman" w:hAnsi="Times New Roman"/>
                      <w:b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2D6829" w:rsidRPr="00B05FDA" w:rsidRDefault="002C0741" w:rsidP="008352BD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2C0741">
                    <w:rPr>
                      <w:rFonts w:ascii="Times New Roman" w:hAnsi="Times New Roman"/>
                      <w:b/>
                      <w:bCs/>
                      <w:sz w:val="28"/>
                    </w:rPr>
                    <w:t>105</w:t>
                  </w:r>
                  <w:r w:rsidR="00CF391B" w:rsidRPr="002C0741">
                    <w:rPr>
                      <w:rFonts w:ascii="Times New Roman" w:hAnsi="Times New Roman"/>
                      <w:b/>
                      <w:bCs/>
                      <w:sz w:val="28"/>
                    </w:rPr>
                    <w:t>/</w:t>
                  </w:r>
                  <w:r w:rsidRPr="002C0741">
                    <w:rPr>
                      <w:rFonts w:ascii="Times New Roman" w:hAnsi="Times New Roman"/>
                      <w:b/>
                      <w:bCs/>
                      <w:sz w:val="28"/>
                    </w:rPr>
                    <w:t>7</w:t>
                  </w:r>
                  <w:r w:rsidR="008352BD">
                    <w:rPr>
                      <w:rFonts w:ascii="Times New Roman" w:hAnsi="Times New Roman"/>
                      <w:b/>
                      <w:bCs/>
                      <w:sz w:val="28"/>
                    </w:rPr>
                    <w:t>70</w:t>
                  </w:r>
                  <w:r w:rsidR="0003455D" w:rsidRPr="002C0741">
                    <w:rPr>
                      <w:rFonts w:ascii="Times New Roman" w:hAnsi="Times New Roman"/>
                      <w:b/>
                      <w:bCs/>
                      <w:sz w:val="28"/>
                    </w:rPr>
                    <w:t>-4</w:t>
                  </w:r>
                </w:p>
              </w:tc>
            </w:tr>
            <w:tr w:rsidR="002D6829" w:rsidRPr="00B05FDA" w:rsidTr="005719C0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5F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D6829" w:rsidRPr="00B05FDA" w:rsidRDefault="002D6829" w:rsidP="005719C0">
            <w:pPr>
              <w:pStyle w:val="10"/>
              <w:widowControl/>
              <w:jc w:val="center"/>
              <w:rPr>
                <w:bCs/>
                <w:sz w:val="32"/>
                <w:szCs w:val="48"/>
              </w:rPr>
            </w:pPr>
          </w:p>
        </w:tc>
      </w:tr>
    </w:tbl>
    <w:p w:rsidR="002D6829" w:rsidRDefault="002D6829" w:rsidP="002D6829">
      <w:pPr>
        <w:pStyle w:val="a3"/>
        <w:spacing w:after="0"/>
        <w:jc w:val="center"/>
        <w:rPr>
          <w:b/>
          <w:sz w:val="28"/>
          <w:szCs w:val="28"/>
        </w:rPr>
      </w:pPr>
    </w:p>
    <w:p w:rsidR="004D660E" w:rsidRPr="00B05FDA" w:rsidRDefault="004D660E" w:rsidP="002D6829">
      <w:pPr>
        <w:pStyle w:val="a3"/>
        <w:spacing w:after="0"/>
        <w:jc w:val="center"/>
        <w:rPr>
          <w:b/>
          <w:sz w:val="28"/>
          <w:szCs w:val="28"/>
        </w:rPr>
      </w:pPr>
    </w:p>
    <w:p w:rsidR="004D660E" w:rsidRPr="00251C28" w:rsidRDefault="00291F4F" w:rsidP="00251C28">
      <w:pPr>
        <w:jc w:val="center"/>
        <w:rPr>
          <w:b/>
          <w:bCs/>
          <w:sz w:val="28"/>
          <w:szCs w:val="28"/>
        </w:rPr>
      </w:pPr>
      <w:bookmarkStart w:id="0" w:name="_GoBack"/>
      <w:r w:rsidRPr="00251C28">
        <w:rPr>
          <w:b/>
          <w:bCs/>
          <w:sz w:val="28"/>
          <w:szCs w:val="28"/>
        </w:rPr>
        <w:t>О</w:t>
      </w:r>
      <w:r w:rsidR="008C6989" w:rsidRPr="00251C28">
        <w:rPr>
          <w:b/>
          <w:bCs/>
          <w:sz w:val="28"/>
          <w:szCs w:val="28"/>
        </w:rPr>
        <w:t>б обращениях</w:t>
      </w:r>
      <w:r w:rsidR="0085364F" w:rsidRPr="00251C28">
        <w:rPr>
          <w:b/>
          <w:bCs/>
          <w:sz w:val="28"/>
          <w:szCs w:val="28"/>
        </w:rPr>
        <w:t xml:space="preserve"> М.Ю. </w:t>
      </w:r>
      <w:r w:rsidR="008C6989" w:rsidRPr="00251C28">
        <w:rPr>
          <w:b/>
          <w:bCs/>
          <w:sz w:val="28"/>
          <w:szCs w:val="28"/>
        </w:rPr>
        <w:t xml:space="preserve">Литвинова и </w:t>
      </w:r>
      <w:r w:rsidR="0085364F" w:rsidRPr="00251C28">
        <w:rPr>
          <w:b/>
          <w:bCs/>
          <w:sz w:val="28"/>
          <w:szCs w:val="28"/>
        </w:rPr>
        <w:t xml:space="preserve">Н.М. </w:t>
      </w:r>
      <w:proofErr w:type="spellStart"/>
      <w:r w:rsidR="0085364F" w:rsidRPr="00251C28">
        <w:rPr>
          <w:b/>
          <w:bCs/>
          <w:sz w:val="28"/>
          <w:szCs w:val="28"/>
        </w:rPr>
        <w:t>Раева</w:t>
      </w:r>
      <w:proofErr w:type="spellEnd"/>
      <w:r w:rsidR="0085364F" w:rsidRPr="00251C28">
        <w:rPr>
          <w:b/>
          <w:bCs/>
          <w:sz w:val="28"/>
          <w:szCs w:val="28"/>
        </w:rPr>
        <w:t xml:space="preserve"> </w:t>
      </w:r>
    </w:p>
    <w:p w:rsidR="004D660E" w:rsidRPr="00251C28" w:rsidRDefault="002C0741" w:rsidP="00251C28">
      <w:pPr>
        <w:jc w:val="center"/>
        <w:rPr>
          <w:b/>
          <w:bCs/>
          <w:sz w:val="28"/>
          <w:szCs w:val="28"/>
        </w:rPr>
      </w:pPr>
      <w:r w:rsidRPr="00251C28">
        <w:rPr>
          <w:b/>
          <w:bCs/>
          <w:sz w:val="28"/>
          <w:szCs w:val="28"/>
        </w:rPr>
        <w:t>на</w:t>
      </w:r>
      <w:r w:rsidR="00696A9F" w:rsidRPr="00251C28">
        <w:rPr>
          <w:b/>
          <w:bCs/>
          <w:sz w:val="28"/>
          <w:szCs w:val="28"/>
        </w:rPr>
        <w:t xml:space="preserve"> нарушения избирательного законодательства</w:t>
      </w:r>
      <w:r w:rsidR="0085364F" w:rsidRPr="00251C28">
        <w:rPr>
          <w:b/>
          <w:bCs/>
          <w:sz w:val="28"/>
          <w:szCs w:val="28"/>
        </w:rPr>
        <w:t xml:space="preserve"> </w:t>
      </w:r>
    </w:p>
    <w:p w:rsidR="0079574B" w:rsidRPr="00251C28" w:rsidRDefault="0085364F" w:rsidP="00251C28">
      <w:pPr>
        <w:jc w:val="center"/>
        <w:rPr>
          <w:b/>
          <w:bCs/>
          <w:sz w:val="28"/>
          <w:szCs w:val="28"/>
        </w:rPr>
      </w:pPr>
      <w:r w:rsidRPr="00251C28">
        <w:rPr>
          <w:b/>
          <w:bCs/>
          <w:sz w:val="28"/>
          <w:szCs w:val="28"/>
        </w:rPr>
        <w:t>кандидатом в депутаты Кимрской городской Думы В.А. Шпагин</w:t>
      </w:r>
      <w:r w:rsidR="002C0741" w:rsidRPr="00251C28">
        <w:rPr>
          <w:b/>
          <w:bCs/>
          <w:sz w:val="28"/>
          <w:szCs w:val="28"/>
        </w:rPr>
        <w:t>ым</w:t>
      </w:r>
    </w:p>
    <w:bookmarkEnd w:id="0"/>
    <w:p w:rsidR="006A511A" w:rsidRDefault="006A511A" w:rsidP="0085364F">
      <w:pPr>
        <w:jc w:val="center"/>
        <w:rPr>
          <w:b/>
          <w:bCs/>
        </w:rPr>
      </w:pPr>
    </w:p>
    <w:p w:rsidR="00696A9F" w:rsidRPr="0044561A" w:rsidRDefault="00696A9F" w:rsidP="00696A9F">
      <w:pPr>
        <w:jc w:val="both"/>
      </w:pPr>
    </w:p>
    <w:p w:rsidR="00375E22" w:rsidRPr="007975FD" w:rsidRDefault="0085364F" w:rsidP="00CD1BF5">
      <w:pPr>
        <w:pStyle w:val="11"/>
        <w:shd w:val="clear" w:color="auto" w:fill="auto"/>
        <w:spacing w:line="360" w:lineRule="auto"/>
        <w:ind w:left="140" w:right="120" w:firstLine="560"/>
        <w:jc w:val="both"/>
        <w:rPr>
          <w:rFonts w:eastAsia="SimSun"/>
          <w:b w:val="0"/>
          <w:bCs/>
          <w:spacing w:val="0"/>
          <w:sz w:val="28"/>
          <w:szCs w:val="28"/>
          <w:lang w:eastAsia="zh-CN"/>
        </w:rPr>
      </w:pPr>
      <w:proofErr w:type="gramStart"/>
      <w:r>
        <w:rPr>
          <w:rFonts w:eastAsia="SimSun"/>
          <w:b w:val="0"/>
          <w:bCs/>
          <w:spacing w:val="0"/>
          <w:sz w:val="28"/>
          <w:szCs w:val="28"/>
          <w:lang w:eastAsia="zh-CN"/>
        </w:rPr>
        <w:t>15 августа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201</w:t>
      </w:r>
      <w:r w:rsidR="008C6989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9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года в</w:t>
      </w:r>
      <w:r w:rsidR="00A44A22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территориальную избирательную комиссию города Кимры (далее </w:t>
      </w:r>
      <w:r w:rsidR="008C6989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-</w:t>
      </w:r>
      <w:r w:rsidR="00A44A22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ТИК города Кимры) 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из Избирательной комиссии Тверской области </w:t>
      </w:r>
      <w:r w:rsidR="00696A9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поступил</w:t>
      </w:r>
      <w:r w:rsidR="008C6989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и </w:t>
      </w:r>
      <w:r w:rsidR="009F55E9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электронные </w:t>
      </w:r>
      <w:r w:rsidR="008C6989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обращения Литвинова М.Ю. </w:t>
      </w:r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(</w:t>
      </w:r>
      <w:proofErr w:type="spellStart"/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вх</w:t>
      </w:r>
      <w:proofErr w:type="spellEnd"/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. № 01-11/</w:t>
      </w: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229 </w:t>
      </w:r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от </w:t>
      </w: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>15</w:t>
      </w:r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.0</w:t>
      </w: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>8</w:t>
      </w:r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.2019 года)</w:t>
      </w: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</w:t>
      </w:r>
      <w:r w:rsidR="008C6989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и </w:t>
      </w: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Н.М. </w:t>
      </w:r>
      <w:proofErr w:type="spellStart"/>
      <w:r>
        <w:rPr>
          <w:rFonts w:eastAsia="SimSun"/>
          <w:b w:val="0"/>
          <w:bCs/>
          <w:spacing w:val="0"/>
          <w:sz w:val="28"/>
          <w:szCs w:val="28"/>
          <w:lang w:eastAsia="zh-CN"/>
        </w:rPr>
        <w:t>Раева</w:t>
      </w:r>
      <w:proofErr w:type="spellEnd"/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(</w:t>
      </w:r>
      <w:proofErr w:type="spellStart"/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вх</w:t>
      </w:r>
      <w:proofErr w:type="spellEnd"/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. № 01-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11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/</w:t>
      </w: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228 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от </w:t>
      </w: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>15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.0</w:t>
      </w: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>8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.201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9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года), 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в которых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сообщает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ся </w:t>
      </w: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>о проведении кандидатом в депутаты Кимрской городской Думы по одномандатному округу № 5 Шпагиным Владимиром Анатольевичем незаконной агитации и подкупа избирателей</w:t>
      </w:r>
      <w:r w:rsidR="00671876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.</w:t>
      </w:r>
      <w:proofErr w:type="gramEnd"/>
    </w:p>
    <w:p w:rsidR="0085364F" w:rsidRPr="00B05FDA" w:rsidRDefault="0085364F" w:rsidP="0085364F">
      <w:pPr>
        <w:spacing w:line="360" w:lineRule="auto"/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>В рамках подготовки к рассмотрению обращени</w:t>
      </w:r>
      <w:r>
        <w:rPr>
          <w:sz w:val="28"/>
          <w:szCs w:val="28"/>
        </w:rPr>
        <w:t xml:space="preserve">й Литвинова М.Ю. и           </w:t>
      </w:r>
      <w:proofErr w:type="spellStart"/>
      <w:r>
        <w:rPr>
          <w:sz w:val="28"/>
          <w:szCs w:val="28"/>
        </w:rPr>
        <w:t>Раева</w:t>
      </w:r>
      <w:proofErr w:type="spellEnd"/>
      <w:r>
        <w:rPr>
          <w:sz w:val="28"/>
          <w:szCs w:val="28"/>
        </w:rPr>
        <w:t xml:space="preserve"> Н.М.</w:t>
      </w:r>
      <w:r w:rsidRPr="00B05FDA">
        <w:rPr>
          <w:sz w:val="28"/>
          <w:szCs w:val="28"/>
        </w:rPr>
        <w:t xml:space="preserve"> ТИК города Кимры были направлены соответствующие запросы </w:t>
      </w:r>
      <w:r>
        <w:rPr>
          <w:sz w:val="28"/>
          <w:szCs w:val="28"/>
        </w:rPr>
        <w:t xml:space="preserve">кандидату </w:t>
      </w:r>
      <w:r w:rsidRPr="0085364F">
        <w:rPr>
          <w:sz w:val="28"/>
          <w:szCs w:val="28"/>
        </w:rPr>
        <w:t>в депутаты Кимрской городской Думы Шпагин</w:t>
      </w:r>
      <w:r>
        <w:rPr>
          <w:sz w:val="28"/>
          <w:szCs w:val="28"/>
        </w:rPr>
        <w:t>у</w:t>
      </w:r>
      <w:r w:rsidRPr="0085364F">
        <w:rPr>
          <w:sz w:val="28"/>
          <w:szCs w:val="28"/>
        </w:rPr>
        <w:t xml:space="preserve"> В</w:t>
      </w:r>
      <w:r>
        <w:rPr>
          <w:sz w:val="28"/>
          <w:szCs w:val="28"/>
        </w:rPr>
        <w:t>.А.</w:t>
      </w:r>
      <w:r w:rsidRPr="00B05FDA">
        <w:rPr>
          <w:sz w:val="28"/>
          <w:szCs w:val="28"/>
        </w:rPr>
        <w:t xml:space="preserve">, в </w:t>
      </w:r>
      <w:r>
        <w:rPr>
          <w:sz w:val="28"/>
          <w:szCs w:val="28"/>
        </w:rPr>
        <w:t>Администрацию города Кимры Тверской области</w:t>
      </w:r>
      <w:r w:rsidR="00BB758C">
        <w:rPr>
          <w:sz w:val="28"/>
          <w:szCs w:val="28"/>
        </w:rPr>
        <w:t>.</w:t>
      </w:r>
    </w:p>
    <w:p w:rsidR="0085364F" w:rsidRPr="00B05FDA" w:rsidRDefault="00BB758C" w:rsidP="008536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5FDA">
        <w:rPr>
          <w:sz w:val="28"/>
          <w:szCs w:val="28"/>
        </w:rPr>
        <w:t>бращени</w:t>
      </w:r>
      <w:r>
        <w:rPr>
          <w:sz w:val="28"/>
          <w:szCs w:val="28"/>
        </w:rPr>
        <w:t xml:space="preserve">я Литвинова М.Ю. и </w:t>
      </w:r>
      <w:proofErr w:type="spellStart"/>
      <w:r>
        <w:rPr>
          <w:sz w:val="28"/>
          <w:szCs w:val="28"/>
        </w:rPr>
        <w:t>Раева</w:t>
      </w:r>
      <w:proofErr w:type="spellEnd"/>
      <w:r>
        <w:rPr>
          <w:sz w:val="28"/>
          <w:szCs w:val="28"/>
        </w:rPr>
        <w:t xml:space="preserve"> Н.М. </w:t>
      </w:r>
      <w:r w:rsidR="0085364F" w:rsidRPr="00B05FDA">
        <w:rPr>
          <w:sz w:val="28"/>
          <w:szCs w:val="28"/>
        </w:rPr>
        <w:t>рассматривал</w:t>
      </w:r>
      <w:r>
        <w:rPr>
          <w:sz w:val="28"/>
          <w:szCs w:val="28"/>
        </w:rPr>
        <w:t>и</w:t>
      </w:r>
      <w:r w:rsidR="0085364F" w:rsidRPr="00B05FDA">
        <w:rPr>
          <w:sz w:val="28"/>
          <w:szCs w:val="28"/>
        </w:rPr>
        <w:t>сь на заседании ТИК города Кимры</w:t>
      </w:r>
      <w:r w:rsidR="009F55E9">
        <w:rPr>
          <w:sz w:val="28"/>
          <w:szCs w:val="28"/>
        </w:rPr>
        <w:t>.</w:t>
      </w:r>
    </w:p>
    <w:p w:rsidR="0085364F" w:rsidRPr="00B05FDA" w:rsidRDefault="0085364F" w:rsidP="0085364F">
      <w:pPr>
        <w:spacing w:line="360" w:lineRule="auto"/>
        <w:ind w:firstLine="709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Заслушав информацию руководителя рабочей группы по информационным спорам и иным вопросам информационного обеспечения выборов заместителя председателя ТИК города Кимры Е.А. Георгиевой, изучив </w:t>
      </w:r>
      <w:r w:rsidR="00791778" w:rsidRPr="00B05FDA">
        <w:rPr>
          <w:sz w:val="28"/>
          <w:szCs w:val="28"/>
        </w:rPr>
        <w:t>обращени</w:t>
      </w:r>
      <w:r w:rsidR="00791778">
        <w:rPr>
          <w:sz w:val="28"/>
          <w:szCs w:val="28"/>
        </w:rPr>
        <w:t xml:space="preserve">я  </w:t>
      </w:r>
      <w:r w:rsidR="004D660E">
        <w:rPr>
          <w:sz w:val="28"/>
          <w:szCs w:val="28"/>
        </w:rPr>
        <w:t xml:space="preserve"> </w:t>
      </w:r>
      <w:r w:rsidR="00791778">
        <w:rPr>
          <w:sz w:val="28"/>
          <w:szCs w:val="28"/>
        </w:rPr>
        <w:t xml:space="preserve">    Литвинова М.Ю. и </w:t>
      </w:r>
      <w:proofErr w:type="spellStart"/>
      <w:r w:rsidR="00791778">
        <w:rPr>
          <w:sz w:val="28"/>
          <w:szCs w:val="28"/>
        </w:rPr>
        <w:t>Раева</w:t>
      </w:r>
      <w:proofErr w:type="spellEnd"/>
      <w:r w:rsidR="00791778">
        <w:rPr>
          <w:sz w:val="28"/>
          <w:szCs w:val="28"/>
        </w:rPr>
        <w:t xml:space="preserve"> Н.М.</w:t>
      </w:r>
      <w:r w:rsidRPr="00B05FDA">
        <w:rPr>
          <w:sz w:val="28"/>
          <w:szCs w:val="28"/>
        </w:rPr>
        <w:t xml:space="preserve">, </w:t>
      </w:r>
      <w:r w:rsidR="00791778">
        <w:rPr>
          <w:sz w:val="28"/>
          <w:szCs w:val="28"/>
        </w:rPr>
        <w:t xml:space="preserve">ответы кандидата в депутаты Кимрской городской Думы Шпагина В.А. и Администрации города Кимры, </w:t>
      </w:r>
      <w:r w:rsidRPr="00B05FDA">
        <w:rPr>
          <w:sz w:val="28"/>
          <w:szCs w:val="28"/>
        </w:rPr>
        <w:t>ТИК города Кимры установила следующее:</w:t>
      </w:r>
    </w:p>
    <w:p w:rsidR="007975FD" w:rsidRPr="003D5121" w:rsidRDefault="007975FD" w:rsidP="0049512A">
      <w:pPr>
        <w:spacing w:line="360" w:lineRule="auto"/>
        <w:ind w:firstLine="708"/>
        <w:jc w:val="both"/>
        <w:rPr>
          <w:sz w:val="28"/>
          <w:szCs w:val="28"/>
        </w:rPr>
      </w:pPr>
      <w:r w:rsidRPr="003D5121">
        <w:rPr>
          <w:sz w:val="28"/>
          <w:szCs w:val="28"/>
        </w:rPr>
        <w:lastRenderedPageBreak/>
        <w:t xml:space="preserve">Решением Кимрской городской Думы от </w:t>
      </w:r>
      <w:r w:rsidR="003D5121" w:rsidRPr="003D5121">
        <w:rPr>
          <w:sz w:val="28"/>
          <w:szCs w:val="28"/>
        </w:rPr>
        <w:t>18</w:t>
      </w:r>
      <w:r w:rsidRPr="003D5121">
        <w:rPr>
          <w:sz w:val="28"/>
          <w:szCs w:val="28"/>
        </w:rPr>
        <w:t>.06.201</w:t>
      </w:r>
      <w:r w:rsidR="003D5121" w:rsidRPr="003D5121">
        <w:rPr>
          <w:sz w:val="28"/>
          <w:szCs w:val="28"/>
        </w:rPr>
        <w:t>9</w:t>
      </w:r>
      <w:r w:rsidRPr="003D5121">
        <w:rPr>
          <w:sz w:val="28"/>
          <w:szCs w:val="28"/>
        </w:rPr>
        <w:t xml:space="preserve"> №</w:t>
      </w:r>
      <w:r w:rsidR="003D5121" w:rsidRPr="003D5121">
        <w:rPr>
          <w:sz w:val="28"/>
          <w:szCs w:val="28"/>
        </w:rPr>
        <w:t xml:space="preserve"> 222 </w:t>
      </w:r>
      <w:r w:rsidRPr="003D5121">
        <w:rPr>
          <w:sz w:val="28"/>
          <w:szCs w:val="28"/>
        </w:rPr>
        <w:t xml:space="preserve">«О назначении выборов депутатов Кимрской городской Думы» на </w:t>
      </w:r>
      <w:r w:rsidR="003D5121" w:rsidRPr="003D5121">
        <w:rPr>
          <w:sz w:val="28"/>
          <w:szCs w:val="28"/>
        </w:rPr>
        <w:t>08</w:t>
      </w:r>
      <w:r w:rsidRPr="003D5121">
        <w:rPr>
          <w:sz w:val="28"/>
          <w:szCs w:val="28"/>
        </w:rPr>
        <w:t xml:space="preserve"> сентября 201</w:t>
      </w:r>
      <w:r w:rsidR="003D5121" w:rsidRPr="003D5121">
        <w:rPr>
          <w:sz w:val="28"/>
          <w:szCs w:val="28"/>
        </w:rPr>
        <w:t>9</w:t>
      </w:r>
      <w:r w:rsidRPr="003D5121">
        <w:rPr>
          <w:sz w:val="28"/>
          <w:szCs w:val="28"/>
        </w:rPr>
        <w:t xml:space="preserve"> года назначены выборы депутатов Кимрской городской Думы.</w:t>
      </w:r>
    </w:p>
    <w:p w:rsidR="007975FD" w:rsidRDefault="007975FD" w:rsidP="007975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B240A">
        <w:rPr>
          <w:sz w:val="28"/>
          <w:szCs w:val="28"/>
        </w:rPr>
        <w:t xml:space="preserve"> избирательной комиссии Тверской области от </w:t>
      </w:r>
      <w:r w:rsidR="003D5121" w:rsidRPr="003D5121">
        <w:rPr>
          <w:sz w:val="28"/>
          <w:szCs w:val="28"/>
        </w:rPr>
        <w:t>14.12.2012</w:t>
      </w:r>
      <w:r w:rsidR="0049512A">
        <w:rPr>
          <w:sz w:val="28"/>
          <w:szCs w:val="28"/>
        </w:rPr>
        <w:t xml:space="preserve"> </w:t>
      </w:r>
      <w:r w:rsidR="003D5121" w:rsidRPr="003D5121">
        <w:rPr>
          <w:sz w:val="28"/>
          <w:szCs w:val="28"/>
        </w:rPr>
        <w:t xml:space="preserve">г. № 80/761-5 </w:t>
      </w:r>
      <w:r w:rsidRPr="009B240A">
        <w:rPr>
          <w:sz w:val="28"/>
          <w:szCs w:val="28"/>
        </w:rPr>
        <w:t xml:space="preserve">«О возложении полномочий избирательной комиссии муниципального образования </w:t>
      </w:r>
      <w:r w:rsidR="003D5121">
        <w:rPr>
          <w:sz w:val="28"/>
          <w:szCs w:val="28"/>
        </w:rPr>
        <w:t>«Г</w:t>
      </w:r>
      <w:r w:rsidRPr="009B240A">
        <w:rPr>
          <w:sz w:val="28"/>
          <w:szCs w:val="28"/>
        </w:rPr>
        <w:t xml:space="preserve">ород </w:t>
      </w:r>
      <w:r>
        <w:rPr>
          <w:sz w:val="28"/>
          <w:szCs w:val="28"/>
        </w:rPr>
        <w:t>Кимры</w:t>
      </w:r>
      <w:r w:rsidRPr="009B240A">
        <w:rPr>
          <w:sz w:val="28"/>
          <w:szCs w:val="28"/>
        </w:rPr>
        <w:t xml:space="preserve"> Тверской области</w:t>
      </w:r>
      <w:r w:rsidR="003D5121">
        <w:rPr>
          <w:sz w:val="28"/>
          <w:szCs w:val="28"/>
        </w:rPr>
        <w:t>»</w:t>
      </w:r>
      <w:r w:rsidRPr="009B240A">
        <w:rPr>
          <w:sz w:val="28"/>
          <w:szCs w:val="28"/>
        </w:rPr>
        <w:t xml:space="preserve"> на территориальную избир</w:t>
      </w:r>
      <w:r>
        <w:rPr>
          <w:sz w:val="28"/>
          <w:szCs w:val="28"/>
        </w:rPr>
        <w:t>ательную комиссию города Кимры» полномочия</w:t>
      </w:r>
      <w:r w:rsidRPr="009B240A">
        <w:rPr>
          <w:sz w:val="28"/>
          <w:szCs w:val="28"/>
        </w:rPr>
        <w:t xml:space="preserve"> избирательной комиссии муниципального образования город </w:t>
      </w:r>
      <w:r>
        <w:rPr>
          <w:sz w:val="28"/>
          <w:szCs w:val="28"/>
        </w:rPr>
        <w:t>Кимры</w:t>
      </w:r>
      <w:r w:rsidRPr="009B240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возложены на ТИК города</w:t>
      </w:r>
      <w:r w:rsidR="0049512A">
        <w:rPr>
          <w:sz w:val="28"/>
          <w:szCs w:val="28"/>
        </w:rPr>
        <w:t xml:space="preserve"> </w:t>
      </w:r>
      <w:r>
        <w:rPr>
          <w:sz w:val="28"/>
          <w:szCs w:val="28"/>
        </w:rPr>
        <w:t>Кимры.</w:t>
      </w:r>
    </w:p>
    <w:p w:rsidR="0049512A" w:rsidRPr="00096222" w:rsidRDefault="0049512A" w:rsidP="004951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ТИК города Кимры от 26.07.2019 г. № 93/633-4 </w:t>
      </w:r>
      <w:r w:rsidRPr="00096222">
        <w:rPr>
          <w:sz w:val="28"/>
          <w:szCs w:val="28"/>
        </w:rPr>
        <w:t>Шпагин Владимир Анатольевич, выдвинут</w:t>
      </w:r>
      <w:r>
        <w:rPr>
          <w:sz w:val="28"/>
          <w:szCs w:val="28"/>
        </w:rPr>
        <w:t xml:space="preserve">ый </w:t>
      </w:r>
      <w:r w:rsidRPr="00096222">
        <w:rPr>
          <w:sz w:val="28"/>
          <w:szCs w:val="28"/>
        </w:rPr>
        <w:t>Всероссийской политической партией</w:t>
      </w:r>
      <w:r>
        <w:rPr>
          <w:sz w:val="28"/>
          <w:szCs w:val="28"/>
        </w:rPr>
        <w:t xml:space="preserve"> </w:t>
      </w:r>
      <w:r w:rsidRPr="0049512A">
        <w:rPr>
          <w:sz w:val="28"/>
          <w:szCs w:val="28"/>
        </w:rPr>
        <w:t>"ЕДИНАЯ РОССИЯ"</w:t>
      </w:r>
      <w:r>
        <w:rPr>
          <w:sz w:val="28"/>
          <w:szCs w:val="28"/>
        </w:rPr>
        <w:t>,</w:t>
      </w:r>
      <w:r w:rsidRPr="0049512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96222">
        <w:rPr>
          <w:sz w:val="28"/>
          <w:szCs w:val="28"/>
        </w:rPr>
        <w:t>арегистрирова</w:t>
      </w:r>
      <w:r>
        <w:rPr>
          <w:sz w:val="28"/>
          <w:szCs w:val="28"/>
        </w:rPr>
        <w:t>н</w:t>
      </w:r>
      <w:r w:rsidRPr="00096222">
        <w:rPr>
          <w:sz w:val="28"/>
          <w:szCs w:val="28"/>
        </w:rPr>
        <w:t xml:space="preserve"> кандидатом в депутаты Кимрской городской Думы</w:t>
      </w:r>
      <w:r>
        <w:rPr>
          <w:sz w:val="28"/>
          <w:szCs w:val="28"/>
        </w:rPr>
        <w:t xml:space="preserve"> </w:t>
      </w:r>
      <w:r w:rsidRPr="00096222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 xml:space="preserve"> </w:t>
      </w:r>
      <w:r w:rsidRPr="00096222">
        <w:rPr>
          <w:sz w:val="28"/>
          <w:szCs w:val="28"/>
        </w:rPr>
        <w:t>5.</w:t>
      </w:r>
    </w:p>
    <w:p w:rsidR="00130B4F" w:rsidRDefault="0049512A" w:rsidP="0049512A">
      <w:pPr>
        <w:pStyle w:val="11"/>
        <w:shd w:val="clear" w:color="auto" w:fill="auto"/>
        <w:spacing w:line="360" w:lineRule="auto"/>
        <w:ind w:left="140" w:right="120" w:firstLine="560"/>
        <w:jc w:val="both"/>
        <w:rPr>
          <w:rFonts w:eastAsia="SimSun"/>
          <w:b w:val="0"/>
          <w:bCs/>
          <w:spacing w:val="0"/>
          <w:sz w:val="28"/>
          <w:szCs w:val="28"/>
          <w:lang w:eastAsia="zh-CN"/>
        </w:rPr>
      </w:pP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>15 августа</w:t>
      </w:r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2019 года в ТИК города Кимры поступили обращения Литвинова М.Ю. и </w:t>
      </w: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Н.М. </w:t>
      </w:r>
      <w:proofErr w:type="spellStart"/>
      <w:r>
        <w:rPr>
          <w:rFonts w:eastAsia="SimSun"/>
          <w:b w:val="0"/>
          <w:bCs/>
          <w:spacing w:val="0"/>
          <w:sz w:val="28"/>
          <w:szCs w:val="28"/>
          <w:lang w:eastAsia="zh-CN"/>
        </w:rPr>
        <w:t>Раева</w:t>
      </w:r>
      <w:proofErr w:type="spellEnd"/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, в которых сообщается </w:t>
      </w: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о проведении кандидатом в депутаты Кимрской городской Думы по одномандатному округу № 5 Шпагиным </w:t>
      </w:r>
      <w:r w:rsidR="004D660E">
        <w:rPr>
          <w:rFonts w:eastAsia="SimSun"/>
          <w:b w:val="0"/>
          <w:bCs/>
          <w:spacing w:val="0"/>
          <w:sz w:val="28"/>
          <w:szCs w:val="28"/>
          <w:lang w:eastAsia="zh-CN"/>
        </w:rPr>
        <w:t>В.А.</w:t>
      </w: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незаконной агитации и подкупа избирателей</w:t>
      </w:r>
      <w:r w:rsidR="00130B4F">
        <w:rPr>
          <w:rFonts w:eastAsia="SimSun"/>
          <w:b w:val="0"/>
          <w:bCs/>
          <w:spacing w:val="0"/>
          <w:sz w:val="28"/>
          <w:szCs w:val="28"/>
          <w:lang w:eastAsia="zh-CN"/>
        </w:rPr>
        <w:t>.</w:t>
      </w:r>
    </w:p>
    <w:p w:rsidR="00130B4F" w:rsidRDefault="00130B4F" w:rsidP="0049512A">
      <w:pPr>
        <w:pStyle w:val="11"/>
        <w:shd w:val="clear" w:color="auto" w:fill="auto"/>
        <w:spacing w:line="360" w:lineRule="auto"/>
        <w:ind w:left="140" w:right="120" w:firstLine="560"/>
        <w:jc w:val="both"/>
        <w:rPr>
          <w:rFonts w:eastAsia="SimSun"/>
          <w:b w:val="0"/>
          <w:bCs/>
          <w:spacing w:val="0"/>
          <w:sz w:val="28"/>
          <w:szCs w:val="28"/>
          <w:lang w:eastAsia="zh-CN"/>
        </w:rPr>
      </w:pP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>В обращении Литвинова М.Ю. указано, что Шпагин В.А. подкупал избирателей тем, что нанял технику для расчистки мусора на придомовой территории.</w:t>
      </w:r>
    </w:p>
    <w:p w:rsidR="0049512A" w:rsidRDefault="00130B4F" w:rsidP="0049512A">
      <w:pPr>
        <w:pStyle w:val="11"/>
        <w:shd w:val="clear" w:color="auto" w:fill="auto"/>
        <w:spacing w:line="360" w:lineRule="auto"/>
        <w:ind w:left="140" w:right="120" w:firstLine="560"/>
        <w:jc w:val="both"/>
        <w:rPr>
          <w:rFonts w:eastAsia="SimSun"/>
          <w:b w:val="0"/>
          <w:bCs/>
          <w:spacing w:val="0"/>
          <w:sz w:val="28"/>
          <w:szCs w:val="28"/>
          <w:lang w:eastAsia="zh-CN"/>
        </w:rPr>
      </w:pP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В обращении </w:t>
      </w:r>
      <w:proofErr w:type="spellStart"/>
      <w:r>
        <w:rPr>
          <w:rFonts w:eastAsia="SimSun"/>
          <w:b w:val="0"/>
          <w:bCs/>
          <w:spacing w:val="0"/>
          <w:sz w:val="28"/>
          <w:szCs w:val="28"/>
          <w:lang w:eastAsia="zh-CN"/>
        </w:rPr>
        <w:t>Раева</w:t>
      </w:r>
      <w:proofErr w:type="spellEnd"/>
      <w:r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Н.М. указано, что Шпагин В.А. подкупал избирателей, обещая им улучшения условий содержания придомовых территорий, а также в районе дома № 39 по ул. Кирова г. Кимры незаконно</w:t>
      </w:r>
      <w:r w:rsidR="00C81F21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</w:t>
      </w:r>
      <w:r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снес постройки, принадлежащие городу Кимры, </w:t>
      </w:r>
      <w:r w:rsidR="00C81F21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обещая на этом месте поставить </w:t>
      </w:r>
      <w:r w:rsidR="004D660E">
        <w:rPr>
          <w:rFonts w:eastAsia="SimSun"/>
          <w:b w:val="0"/>
          <w:bCs/>
          <w:spacing w:val="0"/>
          <w:sz w:val="28"/>
          <w:szCs w:val="28"/>
          <w:lang w:eastAsia="zh-CN"/>
        </w:rPr>
        <w:t>футбольную площадку</w:t>
      </w:r>
      <w:r w:rsidR="00C81F21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после его избрания депутатом.</w:t>
      </w:r>
    </w:p>
    <w:p w:rsidR="009F55E9" w:rsidRDefault="009F55E9" w:rsidP="009F55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ТИК города Кимры получен ответ </w:t>
      </w:r>
      <w:r w:rsidR="004D660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города Кимры от 20.08.2019 г. № 4638, из которого следует: в реестре собственности муниципального образования «Город Кимры Тверской области» строения, расположенные по адресу Тверская область, г. Кимры, в районе дома 39 по ул. </w:t>
      </w:r>
      <w:r>
        <w:rPr>
          <w:sz w:val="28"/>
          <w:szCs w:val="28"/>
        </w:rPr>
        <w:lastRenderedPageBreak/>
        <w:t>Кирова, процедуру учета не проходили, сведениями о сносе и источник</w:t>
      </w:r>
      <w:r w:rsidR="004D660E">
        <w:rPr>
          <w:sz w:val="28"/>
          <w:szCs w:val="28"/>
        </w:rPr>
        <w:t>ах</w:t>
      </w:r>
      <w:r>
        <w:rPr>
          <w:sz w:val="28"/>
          <w:szCs w:val="28"/>
        </w:rPr>
        <w:t xml:space="preserve"> финансирования данных работ Администрация г. Кимры не располагает.</w:t>
      </w:r>
      <w:proofErr w:type="gramEnd"/>
    </w:p>
    <w:p w:rsidR="009F55E9" w:rsidRDefault="009F55E9" w:rsidP="009F55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письменных пояснений кандидата в депутаты Шпагина В.А., представленных в ТИК города Кимры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01-20/242 от 19.08.2019), следует, что к работам по сносу построек, расположенных рядом с домом 39 по ул. Кирова </w:t>
      </w:r>
      <w:r w:rsidR="004D66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г. Кимры, и </w:t>
      </w:r>
      <w:r w:rsidR="00530777">
        <w:rPr>
          <w:sz w:val="28"/>
          <w:szCs w:val="28"/>
        </w:rPr>
        <w:t>к оплате данных работ отношения не имеет. Во время производства указанных работ проезжал мимо дома и остановился, чтобы понаблюдать за происходящим. Жителям, подошедшим к нему как к действующему депутату Кимрской городской Думы, обещаний не давал, а разъяснил, что решение вопроса по благоустройству территорий возможно путем реализации муниципальных и региональных программ.</w:t>
      </w:r>
    </w:p>
    <w:p w:rsidR="00530777" w:rsidRPr="00530777" w:rsidRDefault="00530777" w:rsidP="005307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Pr="00530777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56 </w:t>
      </w:r>
      <w:r w:rsidRPr="0053077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307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30777">
        <w:rPr>
          <w:sz w:val="28"/>
          <w:szCs w:val="28"/>
        </w:rPr>
        <w:t xml:space="preserve"> от 12.06.2002 </w:t>
      </w:r>
      <w:r>
        <w:rPr>
          <w:sz w:val="28"/>
          <w:szCs w:val="28"/>
        </w:rPr>
        <w:t>№</w:t>
      </w:r>
      <w:r w:rsidRPr="00530777">
        <w:rPr>
          <w:sz w:val="28"/>
          <w:szCs w:val="28"/>
        </w:rPr>
        <w:t xml:space="preserve"> 67-ФЗ</w:t>
      </w:r>
      <w:r>
        <w:rPr>
          <w:sz w:val="28"/>
          <w:szCs w:val="28"/>
        </w:rPr>
        <w:t xml:space="preserve"> </w:t>
      </w:r>
      <w:r w:rsidRPr="00530777">
        <w:rPr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 (далее по тексту – Федеральный закон № 67-ФЗ) к</w:t>
      </w:r>
      <w:r w:rsidRPr="00530777">
        <w:rPr>
          <w:sz w:val="28"/>
          <w:szCs w:val="28"/>
        </w:rPr>
        <w:t>андидатам, избирательным объединениям, их доверенным лицам и уполномоченным представителям, инициативной группе по проведению референдума, иным группам участников референдума и их уполномоченным представителям, а также иным лицам и организациям</w:t>
      </w:r>
      <w:proofErr w:type="gramEnd"/>
      <w:r w:rsidRPr="00530777">
        <w:rPr>
          <w:sz w:val="28"/>
          <w:szCs w:val="28"/>
        </w:rPr>
        <w:t xml:space="preserve"> </w:t>
      </w:r>
      <w:proofErr w:type="gramStart"/>
      <w:r w:rsidRPr="00530777">
        <w:rPr>
          <w:sz w:val="28"/>
          <w:szCs w:val="28"/>
        </w:rPr>
        <w:t>при проведении предвыборной агитации, агитации по вопросам референдума запрещается осуществлять подкуп избирателей, участников референдума: вручать им денежные средства, подарки и иные материальные ценности, кроме как за выполнение организационной работы (за сбор подписей избирателей, участников референдума, агитационную работу); производить вознаграждение избирателей, участников референдума, выполнявших указанную организационную работу, в зависимости от итогов голосования или обещать произвести такое вознаграждение;</w:t>
      </w:r>
      <w:proofErr w:type="gramEnd"/>
      <w:r w:rsidRPr="00530777">
        <w:rPr>
          <w:sz w:val="28"/>
          <w:szCs w:val="28"/>
        </w:rPr>
        <w:t xml:space="preserve">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кампании, кампании референдума; предоставлять услуги безвозмездно или на льготных условиях, а также воздействовать на избирателей, участников референдума посредством обещаний </w:t>
      </w:r>
      <w:r w:rsidRPr="00530777">
        <w:rPr>
          <w:sz w:val="28"/>
          <w:szCs w:val="28"/>
        </w:rPr>
        <w:lastRenderedPageBreak/>
        <w:t xml:space="preserve">передачи им денежных средств, ценных бумаг и других материальных благ (в том числе по итогам голосования), оказания услуг </w:t>
      </w:r>
      <w:proofErr w:type="gramStart"/>
      <w:r w:rsidRPr="00530777">
        <w:rPr>
          <w:sz w:val="28"/>
          <w:szCs w:val="28"/>
        </w:rPr>
        <w:t>иначе</w:t>
      </w:r>
      <w:proofErr w:type="gramEnd"/>
      <w:r w:rsidRPr="00530777">
        <w:rPr>
          <w:sz w:val="28"/>
          <w:szCs w:val="28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6A511A" w:rsidRDefault="0034160D" w:rsidP="0034160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Фактов, подтвержд</w:t>
      </w:r>
      <w:r w:rsidR="006A511A">
        <w:rPr>
          <w:sz w:val="28"/>
          <w:szCs w:val="28"/>
        </w:rPr>
        <w:t>ающих</w:t>
      </w:r>
      <w:r>
        <w:rPr>
          <w:sz w:val="28"/>
          <w:szCs w:val="28"/>
        </w:rPr>
        <w:t xml:space="preserve"> причастность </w:t>
      </w:r>
      <w:r w:rsidR="006A511A">
        <w:rPr>
          <w:sz w:val="28"/>
          <w:szCs w:val="28"/>
        </w:rPr>
        <w:t xml:space="preserve">кандидата в депутаты Кимрской городской Думы Шпагина В.А. </w:t>
      </w:r>
      <w:r w:rsidR="004D660E">
        <w:rPr>
          <w:sz w:val="28"/>
          <w:szCs w:val="28"/>
        </w:rPr>
        <w:t xml:space="preserve">к </w:t>
      </w:r>
      <w:r>
        <w:rPr>
          <w:sz w:val="28"/>
          <w:szCs w:val="28"/>
        </w:rPr>
        <w:t>работам</w:t>
      </w:r>
      <w:r w:rsidR="006A511A">
        <w:rPr>
          <w:sz w:val="28"/>
          <w:szCs w:val="28"/>
        </w:rPr>
        <w:t xml:space="preserve">, указанным в обращениях, </w:t>
      </w:r>
      <w:r>
        <w:rPr>
          <w:sz w:val="28"/>
          <w:szCs w:val="28"/>
        </w:rPr>
        <w:t>не установл</w:t>
      </w:r>
      <w:r w:rsidR="006A511A">
        <w:rPr>
          <w:sz w:val="28"/>
          <w:szCs w:val="28"/>
        </w:rPr>
        <w:t>ено</w:t>
      </w:r>
      <w:r>
        <w:rPr>
          <w:sz w:val="28"/>
          <w:szCs w:val="28"/>
        </w:rPr>
        <w:t>.</w:t>
      </w:r>
    </w:p>
    <w:p w:rsidR="00530777" w:rsidRDefault="0034160D" w:rsidP="009F55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</w:t>
      </w:r>
      <w:r w:rsidR="006A511A">
        <w:rPr>
          <w:sz w:val="28"/>
          <w:szCs w:val="28"/>
        </w:rPr>
        <w:t>ями</w:t>
      </w:r>
      <w:r>
        <w:rPr>
          <w:sz w:val="28"/>
          <w:szCs w:val="28"/>
        </w:rPr>
        <w:t xml:space="preserve"> каких-либо доказательств в подтверждение своих доводов не предоставлено.</w:t>
      </w:r>
      <w:r w:rsidR="006A511A">
        <w:rPr>
          <w:sz w:val="28"/>
          <w:szCs w:val="28"/>
        </w:rPr>
        <w:t xml:space="preserve"> Более того, в </w:t>
      </w:r>
      <w:r>
        <w:rPr>
          <w:sz w:val="28"/>
          <w:szCs w:val="28"/>
        </w:rPr>
        <w:t xml:space="preserve">ТИК города Кимры </w:t>
      </w:r>
      <w:r w:rsidR="006A511A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заявление</w:t>
      </w:r>
      <w:r w:rsidR="006A511A" w:rsidRPr="006A511A">
        <w:rPr>
          <w:sz w:val="28"/>
          <w:szCs w:val="28"/>
        </w:rPr>
        <w:t xml:space="preserve"> </w:t>
      </w:r>
      <w:r w:rsidR="006A511A">
        <w:rPr>
          <w:sz w:val="28"/>
          <w:szCs w:val="28"/>
        </w:rPr>
        <w:t>от Литвинова М.Ю.</w:t>
      </w:r>
      <w:r>
        <w:rPr>
          <w:sz w:val="28"/>
          <w:szCs w:val="28"/>
        </w:rPr>
        <w:t xml:space="preserve"> от 15.08.2019, в котором он сообщает, что не направлял никаких обращений на незаконные действия </w:t>
      </w:r>
      <w:r w:rsidR="006A511A">
        <w:rPr>
          <w:sz w:val="28"/>
          <w:szCs w:val="28"/>
        </w:rPr>
        <w:t xml:space="preserve">кандидата в депутаты Кимрской городской Думы </w:t>
      </w:r>
      <w:r>
        <w:rPr>
          <w:sz w:val="28"/>
          <w:szCs w:val="28"/>
        </w:rPr>
        <w:t>Шпагина В.А.</w:t>
      </w:r>
    </w:p>
    <w:p w:rsidR="004D660E" w:rsidRDefault="004D660E" w:rsidP="009F55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D660E" w:rsidRDefault="007975FD" w:rsidP="007975FD">
      <w:pPr>
        <w:spacing w:line="360" w:lineRule="auto"/>
        <w:ind w:firstLine="568"/>
        <w:jc w:val="both"/>
        <w:rPr>
          <w:sz w:val="28"/>
          <w:szCs w:val="28"/>
        </w:rPr>
      </w:pPr>
      <w:proofErr w:type="gramStart"/>
      <w:r w:rsidRPr="00A85EF3">
        <w:rPr>
          <w:sz w:val="28"/>
          <w:szCs w:val="28"/>
        </w:rPr>
        <w:t>На основании вышеизложенного, в соответствии с пунктом 11 статьи 20, пунктом 8 статьи 56 Федерального закона от 12.06.2002 N 67-ФЗ "Об основных гарантиях избирательных прав и права на участие в референдуме граждан Российской Федерации", пунктом 8 статьи 52 Избирательного кодекса Тверской области от 07.04.2003 №20-ЗО, на основании постановления Избирательной комиссии Тверской области от</w:t>
      </w:r>
      <w:r w:rsidRPr="00B05FDA">
        <w:rPr>
          <w:sz w:val="28"/>
          <w:szCs w:val="28"/>
        </w:rPr>
        <w:t xml:space="preserve"> 14.12.2012 № 80/761-5 «О возложении полномочий избирательной</w:t>
      </w:r>
      <w:proofErr w:type="gramEnd"/>
      <w:r w:rsidRPr="00B05FDA">
        <w:rPr>
          <w:sz w:val="28"/>
          <w:szCs w:val="28"/>
        </w:rPr>
        <w:t xml:space="preserve"> комиссии муниципального образования «Город Кимры Тверской области» на территориальную избирательную комиссию города Кимры» территориальная избирательная комиссия города Кимры</w:t>
      </w:r>
      <w:r>
        <w:rPr>
          <w:sz w:val="28"/>
          <w:szCs w:val="28"/>
        </w:rPr>
        <w:t xml:space="preserve"> </w:t>
      </w:r>
    </w:p>
    <w:p w:rsidR="007975FD" w:rsidRDefault="007975FD" w:rsidP="004D660E">
      <w:pPr>
        <w:spacing w:line="360" w:lineRule="auto"/>
        <w:ind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75FD" w:rsidRPr="006A511A" w:rsidRDefault="007975FD" w:rsidP="007975F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6A511A">
        <w:rPr>
          <w:sz w:val="28"/>
          <w:szCs w:val="28"/>
        </w:rPr>
        <w:t xml:space="preserve">необоснованными </w:t>
      </w:r>
      <w:r w:rsidR="006A511A" w:rsidRPr="006A511A">
        <w:rPr>
          <w:sz w:val="28"/>
          <w:szCs w:val="28"/>
        </w:rPr>
        <w:t xml:space="preserve">обращения Литвинова М.Ю. и </w:t>
      </w:r>
      <w:proofErr w:type="spellStart"/>
      <w:r w:rsidR="006A511A" w:rsidRPr="006A511A">
        <w:rPr>
          <w:sz w:val="28"/>
          <w:szCs w:val="28"/>
        </w:rPr>
        <w:t>Раева</w:t>
      </w:r>
      <w:proofErr w:type="spellEnd"/>
      <w:r w:rsidR="006A511A" w:rsidRPr="006A511A">
        <w:rPr>
          <w:sz w:val="28"/>
          <w:szCs w:val="28"/>
        </w:rPr>
        <w:t xml:space="preserve"> Н.М. о проведении кандидатом в депутаты Кимрской городской Думы по одномандатному округу № 5 Шпагиным Владимиром Анатольевичем незаконной агитации и подкупа избирателей</w:t>
      </w:r>
      <w:r w:rsidR="00031937" w:rsidRPr="006A511A">
        <w:rPr>
          <w:sz w:val="28"/>
          <w:szCs w:val="28"/>
        </w:rPr>
        <w:t>.</w:t>
      </w:r>
    </w:p>
    <w:p w:rsidR="00CF391B" w:rsidRPr="00525FA5" w:rsidRDefault="007975FD" w:rsidP="00CF391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391B">
        <w:rPr>
          <w:sz w:val="28"/>
          <w:szCs w:val="28"/>
        </w:rPr>
        <w:t xml:space="preserve">Направить ответ на обращение </w:t>
      </w:r>
      <w:r w:rsidR="00CF391B" w:rsidRPr="00CF391B">
        <w:rPr>
          <w:sz w:val="28"/>
          <w:szCs w:val="28"/>
        </w:rPr>
        <w:t xml:space="preserve">заявителю </w:t>
      </w:r>
      <w:r w:rsidR="00525FA5">
        <w:rPr>
          <w:bCs/>
          <w:sz w:val="28"/>
          <w:szCs w:val="28"/>
        </w:rPr>
        <w:t xml:space="preserve">Н.М. </w:t>
      </w:r>
      <w:proofErr w:type="spellStart"/>
      <w:r w:rsidR="00525FA5">
        <w:rPr>
          <w:bCs/>
          <w:sz w:val="28"/>
          <w:szCs w:val="28"/>
        </w:rPr>
        <w:t>Раеву</w:t>
      </w:r>
      <w:proofErr w:type="spellEnd"/>
      <w:r w:rsidR="00CF391B" w:rsidRPr="00525FA5">
        <w:rPr>
          <w:sz w:val="28"/>
          <w:szCs w:val="28"/>
        </w:rPr>
        <w:t>.</w:t>
      </w:r>
    </w:p>
    <w:p w:rsidR="007975FD" w:rsidRPr="00CF391B" w:rsidRDefault="007975FD" w:rsidP="007975F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391B">
        <w:rPr>
          <w:color w:val="000000"/>
          <w:spacing w:val="-2"/>
          <w:sz w:val="28"/>
          <w:szCs w:val="28"/>
        </w:rPr>
        <w:t xml:space="preserve">Направить настоящее постановление </w:t>
      </w:r>
      <w:r w:rsidRPr="00CF391B">
        <w:rPr>
          <w:sz w:val="28"/>
          <w:szCs w:val="28"/>
        </w:rPr>
        <w:t>в избирательную комиссию Тверской области.</w:t>
      </w:r>
    </w:p>
    <w:p w:rsidR="007975FD" w:rsidRDefault="007975FD" w:rsidP="007975F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60E35">
        <w:rPr>
          <w:color w:val="000000"/>
          <w:spacing w:val="-2"/>
          <w:sz w:val="28"/>
          <w:szCs w:val="28"/>
        </w:rPr>
        <w:lastRenderedPageBreak/>
        <w:t>Р</w:t>
      </w:r>
      <w:r w:rsidRPr="00B60E35">
        <w:rPr>
          <w:sz w:val="28"/>
          <w:szCs w:val="28"/>
        </w:rPr>
        <w:t>азместить</w:t>
      </w:r>
      <w:proofErr w:type="gramEnd"/>
      <w:r w:rsidRPr="00B60E35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сайте т</w:t>
      </w:r>
      <w:r w:rsidRPr="00B60E35">
        <w:rPr>
          <w:sz w:val="28"/>
          <w:szCs w:val="28"/>
        </w:rPr>
        <w:t>ерриториальной избирательной комиссии</w:t>
      </w:r>
      <w:r>
        <w:rPr>
          <w:sz w:val="28"/>
          <w:szCs w:val="28"/>
        </w:rPr>
        <w:t xml:space="preserve"> города Кимры </w:t>
      </w:r>
      <w:r w:rsidRPr="00B60E35">
        <w:rPr>
          <w:sz w:val="28"/>
          <w:szCs w:val="28"/>
        </w:rPr>
        <w:t>в информационно-телекоммуникационной сети «Интернет».</w:t>
      </w:r>
    </w:p>
    <w:p w:rsidR="00564358" w:rsidRPr="00564358" w:rsidRDefault="00564358" w:rsidP="00031937">
      <w:pPr>
        <w:spacing w:line="360" w:lineRule="auto"/>
        <w:jc w:val="both"/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64358" w:rsidRPr="00564358" w:rsidTr="005719C0">
        <w:tc>
          <w:tcPr>
            <w:tcW w:w="4482" w:type="dxa"/>
          </w:tcPr>
          <w:p w:rsidR="00564358" w:rsidRPr="004D660E" w:rsidRDefault="00564358" w:rsidP="001B3639">
            <w:pPr>
              <w:jc w:val="center"/>
              <w:rPr>
                <w:sz w:val="28"/>
                <w:szCs w:val="28"/>
              </w:rPr>
            </w:pPr>
            <w:r w:rsidRPr="004D660E">
              <w:rPr>
                <w:sz w:val="28"/>
                <w:szCs w:val="28"/>
              </w:rPr>
              <w:t>Председатель</w:t>
            </w:r>
          </w:p>
          <w:p w:rsidR="00564358" w:rsidRPr="004D660E" w:rsidRDefault="00564358" w:rsidP="001B3639">
            <w:pPr>
              <w:jc w:val="center"/>
              <w:rPr>
                <w:sz w:val="28"/>
                <w:szCs w:val="28"/>
              </w:rPr>
            </w:pPr>
            <w:r w:rsidRPr="004D660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358" w:rsidRPr="004D660E" w:rsidRDefault="00564358" w:rsidP="001B3639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D660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Т.А. Морозова</w:t>
            </w:r>
          </w:p>
        </w:tc>
      </w:tr>
      <w:tr w:rsidR="00564358" w:rsidRPr="00564358" w:rsidTr="005719C0">
        <w:trPr>
          <w:trHeight w:val="77"/>
        </w:trPr>
        <w:tc>
          <w:tcPr>
            <w:tcW w:w="4482" w:type="dxa"/>
          </w:tcPr>
          <w:p w:rsidR="00564358" w:rsidRPr="004D660E" w:rsidRDefault="00564358" w:rsidP="001B3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64358" w:rsidRPr="004D660E" w:rsidRDefault="00564358" w:rsidP="001B3639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64358" w:rsidRPr="00564358" w:rsidTr="005719C0">
        <w:trPr>
          <w:trHeight w:val="1070"/>
        </w:trPr>
        <w:tc>
          <w:tcPr>
            <w:tcW w:w="4482" w:type="dxa"/>
          </w:tcPr>
          <w:p w:rsidR="00564358" w:rsidRPr="004D660E" w:rsidRDefault="00564358" w:rsidP="001B3639">
            <w:pPr>
              <w:jc w:val="center"/>
              <w:rPr>
                <w:sz w:val="28"/>
                <w:szCs w:val="28"/>
              </w:rPr>
            </w:pPr>
            <w:r w:rsidRPr="004D660E">
              <w:rPr>
                <w:sz w:val="28"/>
                <w:szCs w:val="28"/>
              </w:rPr>
              <w:t>Секретарь</w:t>
            </w:r>
          </w:p>
          <w:p w:rsidR="00564358" w:rsidRPr="004D660E" w:rsidRDefault="00564358" w:rsidP="001B3639">
            <w:pPr>
              <w:jc w:val="center"/>
              <w:rPr>
                <w:sz w:val="28"/>
                <w:szCs w:val="28"/>
              </w:rPr>
            </w:pPr>
            <w:r w:rsidRPr="004D660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358" w:rsidRPr="004D660E" w:rsidRDefault="004D660E" w:rsidP="00154F0E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</w:t>
            </w:r>
            <w:r w:rsidR="00154F0E" w:rsidRPr="004D660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Т.Е. Леонова</w:t>
            </w:r>
          </w:p>
        </w:tc>
      </w:tr>
    </w:tbl>
    <w:p w:rsidR="00564358" w:rsidRPr="00564358" w:rsidRDefault="00564358" w:rsidP="001B3639">
      <w:pPr>
        <w:spacing w:line="360" w:lineRule="auto"/>
        <w:ind w:firstLine="708"/>
        <w:jc w:val="both"/>
      </w:pPr>
    </w:p>
    <w:p w:rsidR="00696A9F" w:rsidRPr="00564358" w:rsidRDefault="00696A9F" w:rsidP="001B3639">
      <w:pPr>
        <w:spacing w:line="360" w:lineRule="auto"/>
      </w:pPr>
    </w:p>
    <w:p w:rsidR="00C05C77" w:rsidRDefault="00C05C77" w:rsidP="001B3639">
      <w:pPr>
        <w:spacing w:line="360" w:lineRule="auto"/>
      </w:pPr>
    </w:p>
    <w:sectPr w:rsidR="00C05C77" w:rsidSect="00F35E04">
      <w:pgSz w:w="11906" w:h="16838"/>
      <w:pgMar w:top="1418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20F4"/>
    <w:multiLevelType w:val="multilevel"/>
    <w:tmpl w:val="B6C2C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CF3001"/>
    <w:multiLevelType w:val="hybridMultilevel"/>
    <w:tmpl w:val="337C88F4"/>
    <w:lvl w:ilvl="0" w:tplc="22382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A9F"/>
    <w:rsid w:val="000078D6"/>
    <w:rsid w:val="000132E2"/>
    <w:rsid w:val="00015B8B"/>
    <w:rsid w:val="000206EE"/>
    <w:rsid w:val="00030DBF"/>
    <w:rsid w:val="00031937"/>
    <w:rsid w:val="0003455D"/>
    <w:rsid w:val="000362A3"/>
    <w:rsid w:val="0004054F"/>
    <w:rsid w:val="00043057"/>
    <w:rsid w:val="00043679"/>
    <w:rsid w:val="00045BBA"/>
    <w:rsid w:val="00063A24"/>
    <w:rsid w:val="00063DE4"/>
    <w:rsid w:val="000669EA"/>
    <w:rsid w:val="00073DE3"/>
    <w:rsid w:val="00075B90"/>
    <w:rsid w:val="0008170D"/>
    <w:rsid w:val="0008555E"/>
    <w:rsid w:val="00086B47"/>
    <w:rsid w:val="00092E08"/>
    <w:rsid w:val="00093BCB"/>
    <w:rsid w:val="000B3C1C"/>
    <w:rsid w:val="000B6DA6"/>
    <w:rsid w:val="000C0B08"/>
    <w:rsid w:val="000C2D98"/>
    <w:rsid w:val="000C37E4"/>
    <w:rsid w:val="000C4C35"/>
    <w:rsid w:val="000C7315"/>
    <w:rsid w:val="000C7723"/>
    <w:rsid w:val="000D0BE9"/>
    <w:rsid w:val="000D1B10"/>
    <w:rsid w:val="000D38F0"/>
    <w:rsid w:val="000D5056"/>
    <w:rsid w:val="000D7B44"/>
    <w:rsid w:val="000F27C0"/>
    <w:rsid w:val="000F48F6"/>
    <w:rsid w:val="000F498A"/>
    <w:rsid w:val="000F5A16"/>
    <w:rsid w:val="000F6EBF"/>
    <w:rsid w:val="00104783"/>
    <w:rsid w:val="001066EE"/>
    <w:rsid w:val="00110F66"/>
    <w:rsid w:val="00124E1F"/>
    <w:rsid w:val="001267C7"/>
    <w:rsid w:val="0012790F"/>
    <w:rsid w:val="00130B4F"/>
    <w:rsid w:val="00131E0F"/>
    <w:rsid w:val="00153421"/>
    <w:rsid w:val="00153E05"/>
    <w:rsid w:val="00154B6A"/>
    <w:rsid w:val="00154F0E"/>
    <w:rsid w:val="00155BD3"/>
    <w:rsid w:val="0015739A"/>
    <w:rsid w:val="00160EFF"/>
    <w:rsid w:val="00162539"/>
    <w:rsid w:val="0018078D"/>
    <w:rsid w:val="00190E7E"/>
    <w:rsid w:val="00197F3A"/>
    <w:rsid w:val="001A101E"/>
    <w:rsid w:val="001A3DDB"/>
    <w:rsid w:val="001A50B8"/>
    <w:rsid w:val="001B3639"/>
    <w:rsid w:val="001B515D"/>
    <w:rsid w:val="001C0452"/>
    <w:rsid w:val="001C388B"/>
    <w:rsid w:val="001C58E9"/>
    <w:rsid w:val="001C6608"/>
    <w:rsid w:val="001E40F5"/>
    <w:rsid w:val="001E54CB"/>
    <w:rsid w:val="001E57DA"/>
    <w:rsid w:val="001F4BB5"/>
    <w:rsid w:val="0020547D"/>
    <w:rsid w:val="00215E68"/>
    <w:rsid w:val="00220A2D"/>
    <w:rsid w:val="00222C73"/>
    <w:rsid w:val="00225899"/>
    <w:rsid w:val="002328E4"/>
    <w:rsid w:val="0023293D"/>
    <w:rsid w:val="00234FE6"/>
    <w:rsid w:val="00236322"/>
    <w:rsid w:val="00236FB0"/>
    <w:rsid w:val="00244439"/>
    <w:rsid w:val="00244D7C"/>
    <w:rsid w:val="00246FED"/>
    <w:rsid w:val="00251C28"/>
    <w:rsid w:val="00252F8E"/>
    <w:rsid w:val="00255E7E"/>
    <w:rsid w:val="00262D69"/>
    <w:rsid w:val="002670FB"/>
    <w:rsid w:val="00270A93"/>
    <w:rsid w:val="002722E4"/>
    <w:rsid w:val="00273A47"/>
    <w:rsid w:val="00274427"/>
    <w:rsid w:val="00274525"/>
    <w:rsid w:val="002748AF"/>
    <w:rsid w:val="00291F4F"/>
    <w:rsid w:val="00292CF4"/>
    <w:rsid w:val="00292EF9"/>
    <w:rsid w:val="00295679"/>
    <w:rsid w:val="002A168A"/>
    <w:rsid w:val="002A2D43"/>
    <w:rsid w:val="002A7925"/>
    <w:rsid w:val="002B1E85"/>
    <w:rsid w:val="002B2EF0"/>
    <w:rsid w:val="002B31C2"/>
    <w:rsid w:val="002B7764"/>
    <w:rsid w:val="002C0741"/>
    <w:rsid w:val="002D5B64"/>
    <w:rsid w:val="002D5D2A"/>
    <w:rsid w:val="002D6829"/>
    <w:rsid w:val="002E5585"/>
    <w:rsid w:val="002E593A"/>
    <w:rsid w:val="002F4DDB"/>
    <w:rsid w:val="0030011A"/>
    <w:rsid w:val="00313FC7"/>
    <w:rsid w:val="00315BAA"/>
    <w:rsid w:val="00320D87"/>
    <w:rsid w:val="003326EB"/>
    <w:rsid w:val="00336665"/>
    <w:rsid w:val="0034160D"/>
    <w:rsid w:val="00345AFB"/>
    <w:rsid w:val="003462E5"/>
    <w:rsid w:val="00365ADF"/>
    <w:rsid w:val="00365D1B"/>
    <w:rsid w:val="003660D4"/>
    <w:rsid w:val="003750EB"/>
    <w:rsid w:val="00375E22"/>
    <w:rsid w:val="0037716D"/>
    <w:rsid w:val="00384023"/>
    <w:rsid w:val="0038685A"/>
    <w:rsid w:val="00393EF7"/>
    <w:rsid w:val="003A2D34"/>
    <w:rsid w:val="003A5544"/>
    <w:rsid w:val="003A6D97"/>
    <w:rsid w:val="003D50AA"/>
    <w:rsid w:val="003D5121"/>
    <w:rsid w:val="003D5745"/>
    <w:rsid w:val="003D6C3B"/>
    <w:rsid w:val="003E1D0E"/>
    <w:rsid w:val="003E54BB"/>
    <w:rsid w:val="003E59B6"/>
    <w:rsid w:val="003E6020"/>
    <w:rsid w:val="003F237A"/>
    <w:rsid w:val="003F319C"/>
    <w:rsid w:val="003F37C0"/>
    <w:rsid w:val="003F44E5"/>
    <w:rsid w:val="003F4C77"/>
    <w:rsid w:val="003F5797"/>
    <w:rsid w:val="00400B6B"/>
    <w:rsid w:val="004066D0"/>
    <w:rsid w:val="00406CB2"/>
    <w:rsid w:val="00407317"/>
    <w:rsid w:val="00410AD5"/>
    <w:rsid w:val="00411828"/>
    <w:rsid w:val="00414E29"/>
    <w:rsid w:val="00416E9F"/>
    <w:rsid w:val="00417C13"/>
    <w:rsid w:val="00422252"/>
    <w:rsid w:val="00423052"/>
    <w:rsid w:val="00426380"/>
    <w:rsid w:val="0043041A"/>
    <w:rsid w:val="00445FCA"/>
    <w:rsid w:val="00452F9D"/>
    <w:rsid w:val="00457BF4"/>
    <w:rsid w:val="00461455"/>
    <w:rsid w:val="0046389F"/>
    <w:rsid w:val="004807D2"/>
    <w:rsid w:val="00482B1B"/>
    <w:rsid w:val="00490C5B"/>
    <w:rsid w:val="0049512A"/>
    <w:rsid w:val="004A43F2"/>
    <w:rsid w:val="004A50DF"/>
    <w:rsid w:val="004B56CE"/>
    <w:rsid w:val="004B6159"/>
    <w:rsid w:val="004D1D2F"/>
    <w:rsid w:val="004D660E"/>
    <w:rsid w:val="004E1BCD"/>
    <w:rsid w:val="004E24AF"/>
    <w:rsid w:val="00506C96"/>
    <w:rsid w:val="005202F4"/>
    <w:rsid w:val="0052326B"/>
    <w:rsid w:val="00525FA5"/>
    <w:rsid w:val="00526560"/>
    <w:rsid w:val="00530777"/>
    <w:rsid w:val="005319DC"/>
    <w:rsid w:val="00535546"/>
    <w:rsid w:val="00541A2B"/>
    <w:rsid w:val="00543F22"/>
    <w:rsid w:val="0054432E"/>
    <w:rsid w:val="005544FD"/>
    <w:rsid w:val="00561D10"/>
    <w:rsid w:val="00562B6D"/>
    <w:rsid w:val="00564358"/>
    <w:rsid w:val="0056781B"/>
    <w:rsid w:val="00571CFB"/>
    <w:rsid w:val="005724B0"/>
    <w:rsid w:val="005742C7"/>
    <w:rsid w:val="00596909"/>
    <w:rsid w:val="005970F6"/>
    <w:rsid w:val="005A1D31"/>
    <w:rsid w:val="005B55B2"/>
    <w:rsid w:val="005B6A8C"/>
    <w:rsid w:val="005C1FF3"/>
    <w:rsid w:val="005C5006"/>
    <w:rsid w:val="005C6875"/>
    <w:rsid w:val="005D49EB"/>
    <w:rsid w:val="005F0BD2"/>
    <w:rsid w:val="005F0D70"/>
    <w:rsid w:val="005F410B"/>
    <w:rsid w:val="005F55BC"/>
    <w:rsid w:val="00603425"/>
    <w:rsid w:val="006035C5"/>
    <w:rsid w:val="0060426E"/>
    <w:rsid w:val="00605C53"/>
    <w:rsid w:val="00607F6C"/>
    <w:rsid w:val="0061373A"/>
    <w:rsid w:val="00616A22"/>
    <w:rsid w:val="00621F2B"/>
    <w:rsid w:val="00623364"/>
    <w:rsid w:val="0062436A"/>
    <w:rsid w:val="00630265"/>
    <w:rsid w:val="00636C6F"/>
    <w:rsid w:val="00643ACE"/>
    <w:rsid w:val="00647536"/>
    <w:rsid w:val="0065761D"/>
    <w:rsid w:val="00661ACF"/>
    <w:rsid w:val="00664352"/>
    <w:rsid w:val="0067052F"/>
    <w:rsid w:val="0067134F"/>
    <w:rsid w:val="00671876"/>
    <w:rsid w:val="00680F7C"/>
    <w:rsid w:val="00683A88"/>
    <w:rsid w:val="006857B7"/>
    <w:rsid w:val="006863AA"/>
    <w:rsid w:val="00690EE7"/>
    <w:rsid w:val="00691576"/>
    <w:rsid w:val="0069430F"/>
    <w:rsid w:val="006956F0"/>
    <w:rsid w:val="00696A9F"/>
    <w:rsid w:val="006A09A0"/>
    <w:rsid w:val="006A18FF"/>
    <w:rsid w:val="006A2ECE"/>
    <w:rsid w:val="006A511A"/>
    <w:rsid w:val="006B1223"/>
    <w:rsid w:val="006B3966"/>
    <w:rsid w:val="006B62DE"/>
    <w:rsid w:val="006D4C44"/>
    <w:rsid w:val="006E177D"/>
    <w:rsid w:val="006E2C1B"/>
    <w:rsid w:val="006E3882"/>
    <w:rsid w:val="006F3AC0"/>
    <w:rsid w:val="006F4120"/>
    <w:rsid w:val="0071132C"/>
    <w:rsid w:val="00715412"/>
    <w:rsid w:val="00716E8D"/>
    <w:rsid w:val="00720B56"/>
    <w:rsid w:val="007229EF"/>
    <w:rsid w:val="00732F60"/>
    <w:rsid w:val="00734394"/>
    <w:rsid w:val="00737AB1"/>
    <w:rsid w:val="00743A15"/>
    <w:rsid w:val="00756C9F"/>
    <w:rsid w:val="00760C78"/>
    <w:rsid w:val="00760D65"/>
    <w:rsid w:val="00762798"/>
    <w:rsid w:val="007628B4"/>
    <w:rsid w:val="00777A2D"/>
    <w:rsid w:val="00791778"/>
    <w:rsid w:val="007918D2"/>
    <w:rsid w:val="007931BA"/>
    <w:rsid w:val="0079574B"/>
    <w:rsid w:val="007975FD"/>
    <w:rsid w:val="007A4606"/>
    <w:rsid w:val="007A590A"/>
    <w:rsid w:val="007B216D"/>
    <w:rsid w:val="007B6D23"/>
    <w:rsid w:val="007C6468"/>
    <w:rsid w:val="007D51BC"/>
    <w:rsid w:val="007D58B3"/>
    <w:rsid w:val="007E1031"/>
    <w:rsid w:val="007E7AD0"/>
    <w:rsid w:val="007E7F74"/>
    <w:rsid w:val="007F149C"/>
    <w:rsid w:val="007F4ADC"/>
    <w:rsid w:val="007F509A"/>
    <w:rsid w:val="00803421"/>
    <w:rsid w:val="008054CB"/>
    <w:rsid w:val="00813727"/>
    <w:rsid w:val="00815FFE"/>
    <w:rsid w:val="008237AE"/>
    <w:rsid w:val="008303A2"/>
    <w:rsid w:val="00830F6C"/>
    <w:rsid w:val="00831130"/>
    <w:rsid w:val="008352BD"/>
    <w:rsid w:val="00845449"/>
    <w:rsid w:val="00851C64"/>
    <w:rsid w:val="00851F1E"/>
    <w:rsid w:val="0085364F"/>
    <w:rsid w:val="00863164"/>
    <w:rsid w:val="0087089B"/>
    <w:rsid w:val="00871EBF"/>
    <w:rsid w:val="0087318E"/>
    <w:rsid w:val="0087749D"/>
    <w:rsid w:val="00880020"/>
    <w:rsid w:val="00880664"/>
    <w:rsid w:val="0088120A"/>
    <w:rsid w:val="00883FA1"/>
    <w:rsid w:val="00887A2F"/>
    <w:rsid w:val="00893148"/>
    <w:rsid w:val="008A5761"/>
    <w:rsid w:val="008A6AFF"/>
    <w:rsid w:val="008B018F"/>
    <w:rsid w:val="008B3F9E"/>
    <w:rsid w:val="008C668E"/>
    <w:rsid w:val="008C6989"/>
    <w:rsid w:val="008D074A"/>
    <w:rsid w:val="008E0E24"/>
    <w:rsid w:val="008E2ED9"/>
    <w:rsid w:val="008E6CE5"/>
    <w:rsid w:val="008F30AF"/>
    <w:rsid w:val="008F54F2"/>
    <w:rsid w:val="008F5869"/>
    <w:rsid w:val="00901974"/>
    <w:rsid w:val="009036BD"/>
    <w:rsid w:val="00911B6F"/>
    <w:rsid w:val="00933C73"/>
    <w:rsid w:val="00950895"/>
    <w:rsid w:val="0096587B"/>
    <w:rsid w:val="00966D30"/>
    <w:rsid w:val="009724A6"/>
    <w:rsid w:val="0097336C"/>
    <w:rsid w:val="00975303"/>
    <w:rsid w:val="009754FF"/>
    <w:rsid w:val="00983BCE"/>
    <w:rsid w:val="0098473A"/>
    <w:rsid w:val="00985F6F"/>
    <w:rsid w:val="009A06D6"/>
    <w:rsid w:val="009A6711"/>
    <w:rsid w:val="009A7E37"/>
    <w:rsid w:val="009B3AC7"/>
    <w:rsid w:val="009D6406"/>
    <w:rsid w:val="009E0A73"/>
    <w:rsid w:val="009E0C7E"/>
    <w:rsid w:val="009E5B8B"/>
    <w:rsid w:val="009F12E9"/>
    <w:rsid w:val="009F423E"/>
    <w:rsid w:val="009F55E9"/>
    <w:rsid w:val="009F760F"/>
    <w:rsid w:val="00A0274C"/>
    <w:rsid w:val="00A033A4"/>
    <w:rsid w:val="00A04FB9"/>
    <w:rsid w:val="00A10D69"/>
    <w:rsid w:val="00A21D31"/>
    <w:rsid w:val="00A267E2"/>
    <w:rsid w:val="00A27B18"/>
    <w:rsid w:val="00A44A22"/>
    <w:rsid w:val="00A467C1"/>
    <w:rsid w:val="00A52091"/>
    <w:rsid w:val="00A670CD"/>
    <w:rsid w:val="00A85F23"/>
    <w:rsid w:val="00AA5C10"/>
    <w:rsid w:val="00AA6A53"/>
    <w:rsid w:val="00AB0BB2"/>
    <w:rsid w:val="00AB5AD4"/>
    <w:rsid w:val="00AB6999"/>
    <w:rsid w:val="00AC0167"/>
    <w:rsid w:val="00AC2A34"/>
    <w:rsid w:val="00AC5BD7"/>
    <w:rsid w:val="00AD08FE"/>
    <w:rsid w:val="00AE60A8"/>
    <w:rsid w:val="00AF0AA8"/>
    <w:rsid w:val="00AF4D3C"/>
    <w:rsid w:val="00B02107"/>
    <w:rsid w:val="00B037B3"/>
    <w:rsid w:val="00B03BC0"/>
    <w:rsid w:val="00B07D27"/>
    <w:rsid w:val="00B11B7C"/>
    <w:rsid w:val="00B21D79"/>
    <w:rsid w:val="00B23DA1"/>
    <w:rsid w:val="00B24C3E"/>
    <w:rsid w:val="00B27F21"/>
    <w:rsid w:val="00B30532"/>
    <w:rsid w:val="00B30DD1"/>
    <w:rsid w:val="00B34022"/>
    <w:rsid w:val="00B34199"/>
    <w:rsid w:val="00B35CD7"/>
    <w:rsid w:val="00B400E0"/>
    <w:rsid w:val="00B4690D"/>
    <w:rsid w:val="00B52CD9"/>
    <w:rsid w:val="00B60ED5"/>
    <w:rsid w:val="00B6653E"/>
    <w:rsid w:val="00B70D5D"/>
    <w:rsid w:val="00B71A53"/>
    <w:rsid w:val="00B71AF4"/>
    <w:rsid w:val="00B7696C"/>
    <w:rsid w:val="00B77B52"/>
    <w:rsid w:val="00B92486"/>
    <w:rsid w:val="00BA5E16"/>
    <w:rsid w:val="00BA7CE3"/>
    <w:rsid w:val="00BB090E"/>
    <w:rsid w:val="00BB1D30"/>
    <w:rsid w:val="00BB276E"/>
    <w:rsid w:val="00BB758C"/>
    <w:rsid w:val="00BB7705"/>
    <w:rsid w:val="00BC4539"/>
    <w:rsid w:val="00BC6A72"/>
    <w:rsid w:val="00BD1577"/>
    <w:rsid w:val="00BD3436"/>
    <w:rsid w:val="00BD3874"/>
    <w:rsid w:val="00BE0817"/>
    <w:rsid w:val="00BE1EC5"/>
    <w:rsid w:val="00BE2178"/>
    <w:rsid w:val="00BE4C84"/>
    <w:rsid w:val="00BE6246"/>
    <w:rsid w:val="00BF7231"/>
    <w:rsid w:val="00BF7C4F"/>
    <w:rsid w:val="00C00EE1"/>
    <w:rsid w:val="00C05C77"/>
    <w:rsid w:val="00C10B7A"/>
    <w:rsid w:val="00C320F5"/>
    <w:rsid w:val="00C3358F"/>
    <w:rsid w:val="00C56428"/>
    <w:rsid w:val="00C56D70"/>
    <w:rsid w:val="00C67E2D"/>
    <w:rsid w:val="00C71188"/>
    <w:rsid w:val="00C77702"/>
    <w:rsid w:val="00C81F21"/>
    <w:rsid w:val="00C8316D"/>
    <w:rsid w:val="00C9266E"/>
    <w:rsid w:val="00C95D8E"/>
    <w:rsid w:val="00CA2557"/>
    <w:rsid w:val="00CA5F08"/>
    <w:rsid w:val="00CB3115"/>
    <w:rsid w:val="00CB4A01"/>
    <w:rsid w:val="00CB7030"/>
    <w:rsid w:val="00CC5492"/>
    <w:rsid w:val="00CC67D7"/>
    <w:rsid w:val="00CD0CD2"/>
    <w:rsid w:val="00CD1BF5"/>
    <w:rsid w:val="00CD2F51"/>
    <w:rsid w:val="00CD62F2"/>
    <w:rsid w:val="00CD6369"/>
    <w:rsid w:val="00CD7C4F"/>
    <w:rsid w:val="00CE4704"/>
    <w:rsid w:val="00CE6653"/>
    <w:rsid w:val="00CF391B"/>
    <w:rsid w:val="00CF434B"/>
    <w:rsid w:val="00CF5E9F"/>
    <w:rsid w:val="00CF6C7A"/>
    <w:rsid w:val="00D05FF4"/>
    <w:rsid w:val="00D100B8"/>
    <w:rsid w:val="00D11341"/>
    <w:rsid w:val="00D13002"/>
    <w:rsid w:val="00D15E8C"/>
    <w:rsid w:val="00D17C04"/>
    <w:rsid w:val="00D212AD"/>
    <w:rsid w:val="00D24916"/>
    <w:rsid w:val="00D364E0"/>
    <w:rsid w:val="00D36D26"/>
    <w:rsid w:val="00D44EB7"/>
    <w:rsid w:val="00D47CB6"/>
    <w:rsid w:val="00D527C3"/>
    <w:rsid w:val="00D609DA"/>
    <w:rsid w:val="00D615CD"/>
    <w:rsid w:val="00D75F49"/>
    <w:rsid w:val="00D77610"/>
    <w:rsid w:val="00D83718"/>
    <w:rsid w:val="00D83DF2"/>
    <w:rsid w:val="00D95040"/>
    <w:rsid w:val="00DA215F"/>
    <w:rsid w:val="00DB3C31"/>
    <w:rsid w:val="00DB5B48"/>
    <w:rsid w:val="00DB6F2A"/>
    <w:rsid w:val="00DC0184"/>
    <w:rsid w:val="00DC42AA"/>
    <w:rsid w:val="00DC48EE"/>
    <w:rsid w:val="00DC62AC"/>
    <w:rsid w:val="00DD17E8"/>
    <w:rsid w:val="00DD42E7"/>
    <w:rsid w:val="00DD69DE"/>
    <w:rsid w:val="00DD796A"/>
    <w:rsid w:val="00DE0D7C"/>
    <w:rsid w:val="00DE1BCF"/>
    <w:rsid w:val="00DE23C0"/>
    <w:rsid w:val="00DE68D1"/>
    <w:rsid w:val="00DF1244"/>
    <w:rsid w:val="00DF2BE2"/>
    <w:rsid w:val="00DF3C9E"/>
    <w:rsid w:val="00E05806"/>
    <w:rsid w:val="00E06A6C"/>
    <w:rsid w:val="00E1460A"/>
    <w:rsid w:val="00E14AFE"/>
    <w:rsid w:val="00E2342F"/>
    <w:rsid w:val="00E257F3"/>
    <w:rsid w:val="00E266D2"/>
    <w:rsid w:val="00E278A4"/>
    <w:rsid w:val="00E3009F"/>
    <w:rsid w:val="00E304F4"/>
    <w:rsid w:val="00E34CD0"/>
    <w:rsid w:val="00E41382"/>
    <w:rsid w:val="00E45E36"/>
    <w:rsid w:val="00E4601A"/>
    <w:rsid w:val="00E476E4"/>
    <w:rsid w:val="00E5155D"/>
    <w:rsid w:val="00E51A72"/>
    <w:rsid w:val="00E640D0"/>
    <w:rsid w:val="00E70296"/>
    <w:rsid w:val="00E708F1"/>
    <w:rsid w:val="00E724BE"/>
    <w:rsid w:val="00E75EE7"/>
    <w:rsid w:val="00E87136"/>
    <w:rsid w:val="00E9096B"/>
    <w:rsid w:val="00E90FC9"/>
    <w:rsid w:val="00E93B86"/>
    <w:rsid w:val="00E94A45"/>
    <w:rsid w:val="00EA334B"/>
    <w:rsid w:val="00EA4590"/>
    <w:rsid w:val="00EA60A3"/>
    <w:rsid w:val="00EB0214"/>
    <w:rsid w:val="00EB5B4F"/>
    <w:rsid w:val="00EB778B"/>
    <w:rsid w:val="00EC5986"/>
    <w:rsid w:val="00EE1072"/>
    <w:rsid w:val="00EE179E"/>
    <w:rsid w:val="00EE29BD"/>
    <w:rsid w:val="00EE34EF"/>
    <w:rsid w:val="00EE55AD"/>
    <w:rsid w:val="00EE55D2"/>
    <w:rsid w:val="00EE6A28"/>
    <w:rsid w:val="00F009C5"/>
    <w:rsid w:val="00F066D1"/>
    <w:rsid w:val="00F16874"/>
    <w:rsid w:val="00F23986"/>
    <w:rsid w:val="00F26ACB"/>
    <w:rsid w:val="00F35E04"/>
    <w:rsid w:val="00F37F17"/>
    <w:rsid w:val="00F43324"/>
    <w:rsid w:val="00F44DCD"/>
    <w:rsid w:val="00F5017E"/>
    <w:rsid w:val="00F502DC"/>
    <w:rsid w:val="00F50418"/>
    <w:rsid w:val="00F53C8A"/>
    <w:rsid w:val="00F54B49"/>
    <w:rsid w:val="00F5615C"/>
    <w:rsid w:val="00F561C9"/>
    <w:rsid w:val="00F6080B"/>
    <w:rsid w:val="00F64927"/>
    <w:rsid w:val="00F65223"/>
    <w:rsid w:val="00F661BA"/>
    <w:rsid w:val="00F6749D"/>
    <w:rsid w:val="00F71B6D"/>
    <w:rsid w:val="00F76118"/>
    <w:rsid w:val="00F77FAA"/>
    <w:rsid w:val="00F83563"/>
    <w:rsid w:val="00F873E7"/>
    <w:rsid w:val="00F90E96"/>
    <w:rsid w:val="00F9511D"/>
    <w:rsid w:val="00FA7248"/>
    <w:rsid w:val="00FB031E"/>
    <w:rsid w:val="00FB24C8"/>
    <w:rsid w:val="00FB3D04"/>
    <w:rsid w:val="00FB5C1C"/>
    <w:rsid w:val="00FC3185"/>
    <w:rsid w:val="00FD0F3E"/>
    <w:rsid w:val="00FD1FA9"/>
    <w:rsid w:val="00FD37E1"/>
    <w:rsid w:val="00FD3917"/>
    <w:rsid w:val="00FD44AF"/>
    <w:rsid w:val="00FE790C"/>
    <w:rsid w:val="00FF2A7D"/>
    <w:rsid w:val="00FF39CB"/>
    <w:rsid w:val="00FF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9F"/>
    <w:pPr>
      <w:spacing w:after="0" w:line="240" w:lineRule="auto"/>
    </w:pPr>
    <w:rPr>
      <w:rFonts w:eastAsia="SimSun"/>
      <w:b w:val="0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64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6A9F"/>
    <w:pPr>
      <w:widowControl w:val="0"/>
      <w:suppressAutoHyphens/>
      <w:spacing w:after="0" w:line="240" w:lineRule="auto"/>
    </w:pPr>
    <w:rPr>
      <w:rFonts w:eastAsia="Arial"/>
      <w:b w:val="0"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6435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2D682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6829"/>
    <w:rPr>
      <w:rFonts w:eastAsia="Times New Roman"/>
      <w:b w:val="0"/>
      <w:sz w:val="24"/>
      <w:szCs w:val="24"/>
      <w:lang w:eastAsia="ru-RU"/>
    </w:rPr>
  </w:style>
  <w:style w:type="paragraph" w:customStyle="1" w:styleId="10">
    <w:name w:val="Обычный1"/>
    <w:rsid w:val="002D6829"/>
    <w:pPr>
      <w:widowControl w:val="0"/>
      <w:spacing w:after="0" w:line="240" w:lineRule="auto"/>
    </w:pPr>
    <w:rPr>
      <w:rFonts w:eastAsia="Times New Roman"/>
      <w:b w:val="0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D6829"/>
    <w:pPr>
      <w:snapToGrid w:val="0"/>
      <w:spacing w:after="0" w:line="240" w:lineRule="auto"/>
      <w:ind w:right="19772"/>
    </w:pPr>
    <w:rPr>
      <w:rFonts w:ascii="Courier New" w:eastAsia="Times New Roman" w:hAnsi="Courier New"/>
      <w:b w:val="0"/>
      <w:sz w:val="20"/>
      <w:szCs w:val="20"/>
      <w:lang w:eastAsia="ru-RU"/>
    </w:rPr>
  </w:style>
  <w:style w:type="character" w:customStyle="1" w:styleId="Exact">
    <w:name w:val="Основной текст Exact"/>
    <w:basedOn w:val="a0"/>
    <w:link w:val="11"/>
    <w:rsid w:val="00DC62AC"/>
    <w:rPr>
      <w:rFonts w:eastAsia="Times New Roman"/>
      <w:spacing w:val="3"/>
      <w:sz w:val="25"/>
      <w:szCs w:val="25"/>
      <w:shd w:val="clear" w:color="auto" w:fill="FFFFFF"/>
    </w:rPr>
  </w:style>
  <w:style w:type="character" w:customStyle="1" w:styleId="0ptExact">
    <w:name w:val="Основной текст + Полужирный;Интервал 0 pt Exact"/>
    <w:basedOn w:val="Exact"/>
    <w:rsid w:val="00DC62AC"/>
    <w:rPr>
      <w:rFonts w:eastAsia="Times New Roman"/>
      <w:b w:val="0"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Exact"/>
    <w:rsid w:val="00DC62AC"/>
    <w:pPr>
      <w:widowControl w:val="0"/>
      <w:shd w:val="clear" w:color="auto" w:fill="FFFFFF"/>
      <w:spacing w:line="322" w:lineRule="exact"/>
      <w:jc w:val="right"/>
    </w:pPr>
    <w:rPr>
      <w:rFonts w:eastAsia="Times New Roman"/>
      <w:b/>
      <w:spacing w:val="3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893148"/>
  </w:style>
  <w:style w:type="character" w:styleId="a5">
    <w:name w:val="Hyperlink"/>
    <w:basedOn w:val="a0"/>
    <w:uiPriority w:val="99"/>
    <w:unhideWhenUsed/>
    <w:rsid w:val="008806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512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49512A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9F"/>
    <w:pPr>
      <w:spacing w:after="0" w:line="240" w:lineRule="auto"/>
    </w:pPr>
    <w:rPr>
      <w:rFonts w:eastAsia="SimSun"/>
      <w:b w:val="0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6A9F"/>
    <w:pPr>
      <w:widowControl w:val="0"/>
      <w:suppressAutoHyphens/>
      <w:spacing w:after="0" w:line="240" w:lineRule="auto"/>
    </w:pPr>
    <w:rPr>
      <w:rFonts w:eastAsia="Arial"/>
      <w:b w:val="0"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6435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2D682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6829"/>
    <w:rPr>
      <w:rFonts w:eastAsia="Times New Roman"/>
      <w:b w:val="0"/>
      <w:sz w:val="24"/>
      <w:szCs w:val="24"/>
      <w:lang w:eastAsia="ru-RU"/>
    </w:rPr>
  </w:style>
  <w:style w:type="paragraph" w:customStyle="1" w:styleId="10">
    <w:name w:val="Обычный1"/>
    <w:rsid w:val="002D6829"/>
    <w:pPr>
      <w:widowControl w:val="0"/>
      <w:spacing w:after="0" w:line="240" w:lineRule="auto"/>
    </w:pPr>
    <w:rPr>
      <w:rFonts w:eastAsia="Times New Roman"/>
      <w:b w:val="0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D6829"/>
    <w:pPr>
      <w:snapToGrid w:val="0"/>
      <w:spacing w:after="0" w:line="240" w:lineRule="auto"/>
      <w:ind w:right="19772"/>
    </w:pPr>
    <w:rPr>
      <w:rFonts w:ascii="Courier New" w:eastAsia="Times New Roman" w:hAnsi="Courier New"/>
      <w:b w:val="0"/>
      <w:sz w:val="20"/>
      <w:szCs w:val="20"/>
      <w:lang w:eastAsia="ru-RU"/>
    </w:rPr>
  </w:style>
  <w:style w:type="character" w:customStyle="1" w:styleId="Exact">
    <w:name w:val="Основной текст Exact"/>
    <w:basedOn w:val="a0"/>
    <w:link w:val="11"/>
    <w:rsid w:val="00DC62AC"/>
    <w:rPr>
      <w:rFonts w:eastAsia="Times New Roman"/>
      <w:spacing w:val="3"/>
      <w:sz w:val="25"/>
      <w:szCs w:val="25"/>
      <w:shd w:val="clear" w:color="auto" w:fill="FFFFFF"/>
    </w:rPr>
  </w:style>
  <w:style w:type="character" w:customStyle="1" w:styleId="0ptExact">
    <w:name w:val="Основной текст + Полужирный;Интервал 0 pt Exact"/>
    <w:basedOn w:val="Exact"/>
    <w:rsid w:val="00DC62AC"/>
    <w:rPr>
      <w:rFonts w:eastAsia="Times New Roman"/>
      <w:b w:val="0"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Exact"/>
    <w:rsid w:val="00DC62AC"/>
    <w:pPr>
      <w:widowControl w:val="0"/>
      <w:shd w:val="clear" w:color="auto" w:fill="FFFFFF"/>
      <w:spacing w:line="322" w:lineRule="exact"/>
      <w:jc w:val="right"/>
    </w:pPr>
    <w:rPr>
      <w:rFonts w:eastAsia="Times New Roman"/>
      <w:b/>
      <w:spacing w:val="3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44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work</cp:lastModifiedBy>
  <cp:revision>7</cp:revision>
  <cp:lastPrinted>2019-08-01T14:22:00Z</cp:lastPrinted>
  <dcterms:created xsi:type="dcterms:W3CDTF">2019-08-17T07:49:00Z</dcterms:created>
  <dcterms:modified xsi:type="dcterms:W3CDTF">2019-08-20T17:50:00Z</dcterms:modified>
</cp:coreProperties>
</file>